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6D908" w14:textId="77777777" w:rsidR="00FF4ABD" w:rsidRDefault="00FF4ABD" w:rsidP="00FF4ABD">
      <w:pPr>
        <w:rPr>
          <w:b/>
          <w:u w:val="single"/>
        </w:rPr>
      </w:pPr>
      <w:r w:rsidRPr="00690DF2">
        <w:rPr>
          <w:b/>
          <w:u w:val="single"/>
        </w:rPr>
        <w:t>Allegato B</w:t>
      </w:r>
    </w:p>
    <w:p w14:paraId="2C60D4C9" w14:textId="77777777" w:rsidR="00FF4ABD" w:rsidRDefault="00FF4ABD" w:rsidP="00FF4ABD">
      <w:pPr>
        <w:jc w:val="center"/>
        <w:rPr>
          <w:b/>
        </w:rPr>
      </w:pPr>
      <w:r w:rsidRPr="00690DF2">
        <w:rPr>
          <w:b/>
        </w:rPr>
        <w:t>GRIGLIA DI AUTOVALUTAZIONE</w:t>
      </w:r>
    </w:p>
    <w:p w14:paraId="19CFE46F" w14:textId="77777777" w:rsidR="00FF4ABD" w:rsidRDefault="00FF4ABD" w:rsidP="00FF4ABD">
      <w:pPr>
        <w:jc w:val="center"/>
        <w:rPr>
          <w:b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835"/>
        <w:gridCol w:w="1701"/>
        <w:gridCol w:w="1666"/>
      </w:tblGrid>
      <w:tr w:rsidR="00FF4ABD" w:rsidRPr="00FF4ABD" w14:paraId="07E9692E" w14:textId="77777777" w:rsidTr="00FF4ABD">
        <w:tc>
          <w:tcPr>
            <w:tcW w:w="3652" w:type="dxa"/>
          </w:tcPr>
          <w:p w14:paraId="577B3FC1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TITOLI ED ESPERIENZE</w:t>
            </w:r>
          </w:p>
        </w:tc>
        <w:tc>
          <w:tcPr>
            <w:tcW w:w="2835" w:type="dxa"/>
          </w:tcPr>
          <w:p w14:paraId="2E49A941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Punteggio</w:t>
            </w:r>
          </w:p>
        </w:tc>
        <w:tc>
          <w:tcPr>
            <w:tcW w:w="1701" w:type="dxa"/>
          </w:tcPr>
          <w:p w14:paraId="5AEEE9CB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Riservato al candidato</w:t>
            </w:r>
          </w:p>
        </w:tc>
        <w:tc>
          <w:tcPr>
            <w:tcW w:w="1666" w:type="dxa"/>
          </w:tcPr>
          <w:p w14:paraId="1A8C0004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Riservato alla Commissione</w:t>
            </w:r>
          </w:p>
        </w:tc>
      </w:tr>
      <w:tr w:rsidR="00FF4ABD" w:rsidRPr="00FF4ABD" w14:paraId="1947D5C6" w14:textId="77777777" w:rsidTr="00FF4ABD">
        <w:tc>
          <w:tcPr>
            <w:tcW w:w="3652" w:type="dxa"/>
          </w:tcPr>
          <w:p w14:paraId="2074C761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Laurea Magistrale</w:t>
            </w:r>
          </w:p>
        </w:tc>
        <w:tc>
          <w:tcPr>
            <w:tcW w:w="2835" w:type="dxa"/>
          </w:tcPr>
          <w:p w14:paraId="3B119A86" w14:textId="77777777"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100 a 110 = punti 10</w:t>
            </w:r>
          </w:p>
          <w:p w14:paraId="2D61C8B1" w14:textId="77777777"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109 a 105 = punti 8</w:t>
            </w:r>
          </w:p>
          <w:p w14:paraId="1B5D091E" w14:textId="77777777"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104 a 100 = punti 6</w:t>
            </w:r>
          </w:p>
          <w:p w14:paraId="5B337D11" w14:textId="77777777"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99 a 95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= punti 4</w:t>
            </w:r>
          </w:p>
          <w:p w14:paraId="6151E5B7" w14:textId="77777777"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94 a 90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= punti 2</w:t>
            </w:r>
          </w:p>
          <w:p w14:paraId="1DE696F1" w14:textId="77777777" w:rsidR="00FF4ABD" w:rsidRPr="00FF4ABD" w:rsidRDefault="00FF4ABD" w:rsidP="00FF4ABD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Da 90 a 66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= punti 1</w:t>
            </w:r>
          </w:p>
        </w:tc>
        <w:tc>
          <w:tcPr>
            <w:tcW w:w="1701" w:type="dxa"/>
          </w:tcPr>
          <w:p w14:paraId="32395FE3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14:paraId="5E20541D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F4ABD" w:rsidRPr="00FF4ABD" w14:paraId="434DCDAE" w14:textId="77777777" w:rsidTr="00FF4ABD">
        <w:tc>
          <w:tcPr>
            <w:tcW w:w="3652" w:type="dxa"/>
          </w:tcPr>
          <w:p w14:paraId="73E0BC5B" w14:textId="77777777" w:rsidR="00FF4ABD" w:rsidRPr="00FF4ABD" w:rsidRDefault="00FF4ABD" w:rsidP="004549D1">
            <w:pPr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PRECEDENTI CO</w:t>
            </w:r>
            <w:r w:rsidR="004549D1">
              <w:rPr>
                <w:rFonts w:ascii="Tahoma" w:hAnsi="Tahoma" w:cs="Tahoma"/>
                <w:sz w:val="20"/>
                <w:szCs w:val="20"/>
              </w:rPr>
              <w:t>LLABORAZIONI CON IL LICEO "</w:t>
            </w:r>
            <w:r w:rsidRPr="00FF4ABD">
              <w:rPr>
                <w:rFonts w:ascii="Tahoma" w:hAnsi="Tahoma" w:cs="Tahoma"/>
                <w:sz w:val="20"/>
                <w:szCs w:val="20"/>
              </w:rPr>
              <w:t>PELLICO</w:t>
            </w:r>
            <w:r w:rsidR="004549D1">
              <w:rPr>
                <w:rFonts w:ascii="Tahoma" w:hAnsi="Tahoma" w:cs="Tahoma"/>
                <w:sz w:val="20"/>
                <w:szCs w:val="20"/>
              </w:rPr>
              <w:t>-PEANO</w:t>
            </w:r>
            <w:r w:rsidRPr="00FF4ABD">
              <w:rPr>
                <w:rFonts w:ascii="Tahoma" w:hAnsi="Tahoma" w:cs="Tahoma"/>
                <w:sz w:val="20"/>
                <w:szCs w:val="20"/>
              </w:rPr>
              <w:t>"</w:t>
            </w:r>
          </w:p>
        </w:tc>
        <w:tc>
          <w:tcPr>
            <w:tcW w:w="2835" w:type="dxa"/>
          </w:tcPr>
          <w:p w14:paraId="0FA6EE71" w14:textId="77777777" w:rsidR="00FF4ABD" w:rsidRPr="00FF4ABD" w:rsidRDefault="00FF4ABD" w:rsidP="00FF4AB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n</w:t>
            </w:r>
            <w:r w:rsidR="004549D1">
              <w:rPr>
                <w:rFonts w:ascii="Tahoma" w:hAnsi="Tahoma" w:cs="Tahoma"/>
                <w:sz w:val="20"/>
                <w:szCs w:val="20"/>
              </w:rPr>
              <w:t>. 2 punti</w:t>
            </w:r>
            <w:r w:rsidRPr="00FF4ABD">
              <w:rPr>
                <w:rFonts w:ascii="Tahoma" w:hAnsi="Tahoma" w:cs="Tahoma"/>
                <w:sz w:val="20"/>
                <w:szCs w:val="20"/>
              </w:rPr>
              <w:t xml:space="preserve"> per ogni progetto realizzato in un anno scolastico</w:t>
            </w:r>
            <w:r w:rsidRPr="00FF4AB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12161070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14:paraId="738152AE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F4ABD" w:rsidRPr="00FF4ABD" w14:paraId="65D89D06" w14:textId="77777777" w:rsidTr="00FF4ABD">
        <w:tc>
          <w:tcPr>
            <w:tcW w:w="3652" w:type="dxa"/>
          </w:tcPr>
          <w:p w14:paraId="1AD8586A" w14:textId="77777777" w:rsidR="00FF4ABD" w:rsidRPr="00FF4ABD" w:rsidRDefault="00FF4ABD" w:rsidP="00FF4AB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PRECEDENTI ESPERIENZE LAVORATIVE IN ALTRE ISTITUZIONI SCOLASTICHE</w:t>
            </w:r>
          </w:p>
        </w:tc>
        <w:tc>
          <w:tcPr>
            <w:tcW w:w="2835" w:type="dxa"/>
          </w:tcPr>
          <w:p w14:paraId="78C4A9EE" w14:textId="77777777" w:rsidR="00FF4ABD" w:rsidRPr="00FF4ABD" w:rsidRDefault="00FF4ABD" w:rsidP="00FF4ABD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sz w:val="20"/>
                <w:szCs w:val="20"/>
              </w:rPr>
              <w:t>per ogni esperienza inerente l'attività da condurre (max 5 esperienze):</w:t>
            </w:r>
            <w:r w:rsidRPr="00FF4ABD">
              <w:rPr>
                <w:rFonts w:ascii="Tahoma" w:hAnsi="Tahoma" w:cs="Tahoma"/>
                <w:sz w:val="20"/>
                <w:szCs w:val="20"/>
              </w:rPr>
              <w:tab/>
              <w:t>punti 0,5</w:t>
            </w:r>
          </w:p>
        </w:tc>
        <w:tc>
          <w:tcPr>
            <w:tcW w:w="1701" w:type="dxa"/>
          </w:tcPr>
          <w:p w14:paraId="2BB7FDFB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14:paraId="4C975D06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FF4ABD" w:rsidRPr="00FF4ABD" w14:paraId="6A1DCE4D" w14:textId="77777777" w:rsidTr="00FF4ABD">
        <w:trPr>
          <w:trHeight w:val="368"/>
        </w:trPr>
        <w:tc>
          <w:tcPr>
            <w:tcW w:w="6487" w:type="dxa"/>
            <w:gridSpan w:val="2"/>
          </w:tcPr>
          <w:p w14:paraId="420CD3F5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F4ABD">
              <w:rPr>
                <w:rFonts w:ascii="Tahoma" w:hAnsi="Tahoma" w:cs="Tahoma"/>
                <w:b/>
                <w:sz w:val="20"/>
                <w:szCs w:val="20"/>
              </w:rPr>
              <w:t>TOTALE PUNTEGGIO</w:t>
            </w:r>
          </w:p>
        </w:tc>
        <w:tc>
          <w:tcPr>
            <w:tcW w:w="1701" w:type="dxa"/>
          </w:tcPr>
          <w:p w14:paraId="012C439C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666" w:type="dxa"/>
          </w:tcPr>
          <w:p w14:paraId="1A2A76D7" w14:textId="77777777" w:rsidR="00FF4ABD" w:rsidRPr="00FF4ABD" w:rsidRDefault="00FF4ABD" w:rsidP="00A24A8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14804E28" w14:textId="77777777" w:rsidR="00FF4ABD" w:rsidRDefault="00FF4ABD" w:rsidP="00FF4ABD">
      <w:pPr>
        <w:jc w:val="center"/>
        <w:rPr>
          <w:b/>
        </w:rPr>
      </w:pPr>
    </w:p>
    <w:p w14:paraId="19431F2A" w14:textId="77777777" w:rsidR="00FF4ABD" w:rsidRDefault="00FF4ABD" w:rsidP="00FF4ABD">
      <w:pPr>
        <w:jc w:val="both"/>
        <w:rPr>
          <w:b/>
        </w:rPr>
      </w:pPr>
      <w:r>
        <w:rPr>
          <w:b/>
        </w:rPr>
        <w:t xml:space="preserve">DATA_____________________                                                             </w:t>
      </w:r>
    </w:p>
    <w:p w14:paraId="3F0F3E70" w14:textId="77777777" w:rsidR="00FF4ABD" w:rsidRPr="00690DF2" w:rsidRDefault="00FF4ABD" w:rsidP="00FF4ABD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FIRMA</w:t>
      </w:r>
    </w:p>
    <w:p w14:paraId="46DB20A9" w14:textId="77777777" w:rsidR="0066238F" w:rsidRDefault="0066238F"/>
    <w:sectPr w:rsidR="0066238F" w:rsidSect="007C5D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BD"/>
    <w:rsid w:val="002D6AED"/>
    <w:rsid w:val="004549D1"/>
    <w:rsid w:val="0066238F"/>
    <w:rsid w:val="006B68A6"/>
    <w:rsid w:val="00714129"/>
    <w:rsid w:val="0078257F"/>
    <w:rsid w:val="007D5F18"/>
    <w:rsid w:val="00812822"/>
    <w:rsid w:val="00A6434A"/>
    <w:rsid w:val="00B12F81"/>
    <w:rsid w:val="00B1617C"/>
    <w:rsid w:val="00B1656B"/>
    <w:rsid w:val="00B43134"/>
    <w:rsid w:val="00BD3C2F"/>
    <w:rsid w:val="00BE36DD"/>
    <w:rsid w:val="00BE5968"/>
    <w:rsid w:val="00C26D76"/>
    <w:rsid w:val="00C306DA"/>
    <w:rsid w:val="00C7232B"/>
    <w:rsid w:val="00CC6BD1"/>
    <w:rsid w:val="00D8098C"/>
    <w:rsid w:val="00DB269A"/>
    <w:rsid w:val="00DD2F03"/>
    <w:rsid w:val="00F76875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6602A"/>
  <w15:docId w15:val="{D34C45EC-8E06-43BC-979F-BE0AC5E0F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4A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4A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Liceo Pellico-Peano</cp:lastModifiedBy>
  <cp:revision>2</cp:revision>
  <dcterms:created xsi:type="dcterms:W3CDTF">2026-01-16T16:11:00Z</dcterms:created>
  <dcterms:modified xsi:type="dcterms:W3CDTF">2026-01-16T16:11:00Z</dcterms:modified>
</cp:coreProperties>
</file>